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BE6ECE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E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Крушари</w:t>
      </w:r>
    </w:p>
    <w:p w:rsidR="003E2498" w:rsidRPr="00BE6ECE" w:rsidRDefault="00162B84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BE6ECE" w:rsidRDefault="003E2498" w:rsidP="007134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162B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90</w:t>
      </w:r>
      <w:r w:rsidR="00193B61"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-МИ/НР</w:t>
      </w:r>
      <w:r w:rsidR="00193B61"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Крушари, </w:t>
      </w:r>
      <w:r w:rsidR="001D1B0E" w:rsidRPr="00BE6E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BE6ECE" w:rsidRPr="00BE6E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.09.2015</w:t>
      </w:r>
    </w:p>
    <w:p w:rsidR="0071340A" w:rsidRDefault="0071340A" w:rsidP="00BE6ECE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8"/>
          <w:szCs w:val="28"/>
          <w:lang w:eastAsia="bg-BG"/>
        </w:rPr>
      </w:pPr>
    </w:p>
    <w:p w:rsidR="00B537DA" w:rsidRPr="00BE6ECE" w:rsidRDefault="00B537DA" w:rsidP="00BE6EC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E6EC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="00162B84" w:rsidRPr="00162B84">
        <w:rPr>
          <w:rFonts w:ascii="Times New Roman" w:hAnsi="Times New Roman" w:cs="Times New Roman"/>
        </w:rPr>
        <w:t>Назначаване на секционни избирателни комисии в избир</w:t>
      </w:r>
      <w:r w:rsidR="00162B84">
        <w:rPr>
          <w:rFonts w:ascii="Times New Roman" w:hAnsi="Times New Roman" w:cs="Times New Roman"/>
        </w:rPr>
        <w:t>ателните райони на Община Крушари</w:t>
      </w:r>
      <w:r w:rsidR="00162B84" w:rsidRPr="00162B84">
        <w:rPr>
          <w:rFonts w:ascii="Times New Roman" w:hAnsi="Times New Roman" w:cs="Times New Roman"/>
        </w:rPr>
        <w:t xml:space="preserve"> и утвърждаване списъците на резервните членове за произвеждане на местните избори и национален референдум на 25 октомври 2015г.</w:t>
      </w:r>
    </w:p>
    <w:p w:rsidR="00B537DA" w:rsidRPr="00B537DA" w:rsidRDefault="00B537DA" w:rsidP="00B537D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8"/>
          <w:szCs w:val="28"/>
          <w:lang w:eastAsia="bg-BG"/>
        </w:rPr>
      </w:pPr>
      <w:r w:rsidRPr="00B537DA">
        <w:rPr>
          <w:rFonts w:ascii="Arial" w:eastAsia="Times New Roman" w:hAnsi="Arial" w:cs="Arial"/>
          <w:color w:val="333333"/>
          <w:sz w:val="28"/>
          <w:szCs w:val="28"/>
          <w:lang w:eastAsia="bg-BG"/>
        </w:rPr>
        <w:t> </w:t>
      </w:r>
    </w:p>
    <w:p w:rsidR="00BE6ECE" w:rsidRPr="00162B84" w:rsidRDefault="00162B84" w:rsidP="00162B8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bg-BG"/>
        </w:rPr>
      </w:pPr>
      <w:r w:rsidRPr="00162B84">
        <w:rPr>
          <w:rFonts w:ascii="Times New Roman" w:hAnsi="Times New Roman" w:cs="Times New Roman"/>
        </w:rPr>
        <w:t>На основание чл. 87, ал. 1,  т.5, чл. 89, ал. 1, чл. 91, ал. 5и ал. 8 и Решение 1984- МИ/НР от 08.09.2015г.</w:t>
      </w:r>
      <w:r>
        <w:rPr>
          <w:rFonts w:ascii="Times New Roman" w:hAnsi="Times New Roman" w:cs="Times New Roman"/>
        </w:rPr>
        <w:t xml:space="preserve"> на ЦИК</w:t>
      </w:r>
      <w:r w:rsidRPr="00162B84">
        <w:rPr>
          <w:rFonts w:ascii="Times New Roman" w:hAnsi="Times New Roman" w:cs="Times New Roman"/>
        </w:rPr>
        <w:t xml:space="preserve"> и постъпило предложение № </w:t>
      </w:r>
      <w:r>
        <w:rPr>
          <w:rFonts w:ascii="Times New Roman" w:hAnsi="Times New Roman" w:cs="Times New Roman"/>
        </w:rPr>
        <w:t>45/24</w:t>
      </w:r>
      <w:r w:rsidRPr="00162B84">
        <w:rPr>
          <w:rFonts w:ascii="Times New Roman" w:hAnsi="Times New Roman" w:cs="Times New Roman"/>
        </w:rPr>
        <w:t xml:space="preserve">.09.2015г. на Кмета на Община </w:t>
      </w:r>
      <w:r>
        <w:rPr>
          <w:rFonts w:ascii="Times New Roman" w:hAnsi="Times New Roman" w:cs="Times New Roman"/>
        </w:rPr>
        <w:t>Крушари</w:t>
      </w:r>
      <w:r w:rsidRPr="00162B84">
        <w:rPr>
          <w:rFonts w:ascii="Times New Roman" w:hAnsi="Times New Roman" w:cs="Times New Roman"/>
        </w:rPr>
        <w:t xml:space="preserve"> за назначаване на СИК в избирателните райони в Община </w:t>
      </w:r>
      <w:r>
        <w:rPr>
          <w:rFonts w:ascii="Times New Roman" w:hAnsi="Times New Roman" w:cs="Times New Roman"/>
        </w:rPr>
        <w:t>Крушари</w:t>
      </w:r>
    </w:p>
    <w:p w:rsidR="006925BF" w:rsidRDefault="006925BF" w:rsidP="00B537DA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bg-BG"/>
        </w:rPr>
      </w:pPr>
    </w:p>
    <w:p w:rsidR="00B537DA" w:rsidRPr="00B537DA" w:rsidRDefault="00B537DA" w:rsidP="00B537DA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bg-BG"/>
        </w:rPr>
      </w:pPr>
      <w:r w:rsidRPr="00B537DA">
        <w:rPr>
          <w:rFonts w:ascii="Arial" w:eastAsia="Times New Roman" w:hAnsi="Arial" w:cs="Arial"/>
          <w:b/>
          <w:bCs/>
          <w:color w:val="333333"/>
          <w:sz w:val="28"/>
          <w:szCs w:val="28"/>
          <w:lang w:eastAsia="bg-BG"/>
        </w:rPr>
        <w:t>Р Е Ш И:</w:t>
      </w:r>
    </w:p>
    <w:p w:rsidR="00B537DA" w:rsidRPr="00B537DA" w:rsidRDefault="00B537DA" w:rsidP="00B537D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8"/>
          <w:szCs w:val="28"/>
          <w:lang w:eastAsia="bg-BG"/>
        </w:rPr>
      </w:pPr>
      <w:r w:rsidRPr="00B537DA">
        <w:rPr>
          <w:rFonts w:ascii="Arial" w:eastAsia="Times New Roman" w:hAnsi="Arial" w:cs="Arial"/>
          <w:b/>
          <w:bCs/>
          <w:color w:val="333333"/>
          <w:sz w:val="28"/>
          <w:szCs w:val="28"/>
          <w:lang w:eastAsia="bg-BG"/>
        </w:rPr>
        <w:t> </w:t>
      </w:r>
    </w:p>
    <w:p w:rsidR="006925BF" w:rsidRDefault="00162B84" w:rsidP="00BE6ECE">
      <w:pPr>
        <w:shd w:val="clear" w:color="auto" w:fill="FFFFFF"/>
        <w:spacing w:after="150" w:line="300" w:lineRule="atLeast"/>
        <w:jc w:val="center"/>
        <w:rPr>
          <w:rStyle w:val="a5"/>
          <w:rFonts w:ascii="Times New Roman" w:hAnsi="Times New Roman" w:cs="Times New Roman"/>
          <w:b w:val="0"/>
        </w:rPr>
      </w:pPr>
      <w:r w:rsidRPr="00162B84">
        <w:rPr>
          <w:rStyle w:val="a5"/>
          <w:rFonts w:ascii="Times New Roman" w:hAnsi="Times New Roman" w:cs="Times New Roman"/>
          <w:b w:val="0"/>
        </w:rPr>
        <w:t>Назначава секционните комисии в избирателните райони в Община Крушари и утвърждава списъка на резервните членове както следва:</w:t>
      </w:r>
      <w:bookmarkStart w:id="0" w:name="_GoBack"/>
      <w:bookmarkEnd w:id="0"/>
    </w:p>
    <w:p w:rsidR="00162B84" w:rsidRDefault="00162B84" w:rsidP="00BE6ECE">
      <w:pPr>
        <w:shd w:val="clear" w:color="auto" w:fill="FFFFFF"/>
        <w:spacing w:after="150" w:line="300" w:lineRule="atLeast"/>
        <w:jc w:val="center"/>
        <w:rPr>
          <w:rStyle w:val="a5"/>
          <w:rFonts w:ascii="Times New Roman" w:hAnsi="Times New Roman" w:cs="Times New Roman"/>
          <w:b w:val="0"/>
        </w:rPr>
      </w:pPr>
    </w:p>
    <w:tbl>
      <w:tblPr>
        <w:tblW w:w="10635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606"/>
        <w:gridCol w:w="1899"/>
        <w:gridCol w:w="3240"/>
        <w:gridCol w:w="990"/>
        <w:gridCol w:w="1620"/>
      </w:tblGrid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№ СИК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презиме, фамилия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партия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162B84" w:rsidRPr="00162B84" w:rsidRDefault="00162B84" w:rsidP="00162B84">
            <w:pPr>
              <w:tabs>
                <w:tab w:val="left" w:pos="144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образование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Диана Георгиева Иванова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Димитрина Желева Петрова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Владка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Панайотова Димитрова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Кера Кръстева Бошнакова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Цонка Манева Генчева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Пепа Великова Петкова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Петрова Ангелова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Аличко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Енчев Алексиев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Мариян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Балчев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Балчев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Марийка Колева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Живко Димитров Колев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АБВ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Желязкова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Славка Ранкова Енчева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Зоя Миткова Енчева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Преслав Генов Бонев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Крушари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Алайдин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Федаил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Рафи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Бистрец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Тезджан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Ахмедов Алиев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Бистрец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Татяна Димитрова Карчева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Бистрец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Емилия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Балчева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Пенева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Бистрец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Екджан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Нури Дауд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Бистрец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Севим Ахмедова Хюсеинова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Бистрец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Георгиева Кирова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Бистрец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Иванка Георгиева </w:t>
            </w:r>
            <w:proofErr w:type="spellStart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Георгиева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082000004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Пепа Димитрова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Мертол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Мюджелибов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Февзиев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Ненова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Минка Маринова Йорданова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Шабан Али Вели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Тодора Господинова Димитрова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Северци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Николай Панайотов Николов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Загорци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Силвия Илиева Жекова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Загорци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Димитрина Енчева Петрова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Загорци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Добра Жекова Тодорова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Загорци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Севгюлер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Али Мехмед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Загорци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Алдин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Амет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Мустафа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Лозенец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Еленка Димова Димитрова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Лозенец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Недялка Момчева Стоянова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Лозенец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Али Ахмедов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Исавов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Лозенец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Веска Йорданова Михайлова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Лозенец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Кръстинка Желязкова Генчева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Лозенец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Димитрова Иванова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Лозенец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Стайкова Рачева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Полк.Дяково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Галина Георгиева Желева - Йорданова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Полк.Дяково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Атанаска Тодорова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Тинева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Полк.Дяково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Мерсие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Зекерие Рафи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Полк.Дяково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Стефанова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Полк.Дяково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Дичко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Йорданов Господинов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Полк.Дяково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Недка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Дражева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Полк.Дяково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Тодорка Никова </w:t>
            </w:r>
            <w:proofErr w:type="spellStart"/>
            <w:r w:rsidRPr="00162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Кулчева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Борис Георгиев Великов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средно 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Желязко Димитров Генчев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Иванка Георгиева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Василева Митева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Наташа Неделчева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Параскевова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Телериг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Жеко Пантелеев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Пушков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Телериг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Гюлшен Шериф Исмаилова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Телериг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Гюлер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Кудретова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Али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Телериг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Руска Василева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Телериг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Божанова Тодорова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Телериг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Колева Николова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082000009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Телериг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Лятиф Зоран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Джевджетов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АБВ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Габер - Огняново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Пенка Йорданова Ганчева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Габер - Огняново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Сибел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Неджмидин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Зекериева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Габер-Огняново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Анка Иванова Костова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Габер-Огняново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Николинка Демирова Петрова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Габер - Огняново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Величка Димитрова Минчева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Габер - Огняново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 Георгиева Господинова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Габер - Огняново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Зюлбие Асан Али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АБВ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Ефр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.Бакалово-Зимница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Ерол Алиш Мехмед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Ефр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.Бакалово-Зимница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Боряна Стефанова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082000011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Ефр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.Бакалово-Зимница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Зейнеб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Сейфетин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Мустафа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АБВ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Ефр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.Бакалово-Зимница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Димка Пенева Паскалева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Ефр</w:t>
            </w:r>
            <w:proofErr w:type="spellEnd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.Бакалово-Зимница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Нейко Стоянов Нейков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Ефр</w:t>
            </w:r>
            <w:proofErr w:type="spellEnd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.Бакалово-Зимница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Антоанета Апостолова Пеева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082000011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Ефр</w:t>
            </w:r>
            <w:proofErr w:type="spellEnd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.Бакалово-Зимница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Илия Жеков Илиев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Коритен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Мария Василева Петрова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Коритен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Селда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Назим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Мустан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Коритен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Гюлтен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Федаилова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Халилова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Коритен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Петкова Цончева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Коритен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Добри Христов Тодоров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Коритен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Радева Тодорова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082000012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Коритен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Анета Димитрова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Абрит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Марийка Александрова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Абрит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Недред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 Сали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Абрит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Хасан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Федаилов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Исмаилов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Абрит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Василева Максимова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Абрит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Ана Петкова Йорданова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Абрит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Кирил Йорданов Киров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Абрит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Славчо Драгнев Славов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Александрия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Неделя Илиева Бойчева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АБВ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Александрия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Станева Маринова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Александрия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Милка Ангелова Костадинова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Александрия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Парашкева Калчева Димитрова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082000014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Александрия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Живка Маринова Костадинова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Северняк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Тезджан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Ибрямова Ахмедова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Северняк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Жана Филипова Атанасова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Северняк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Сезен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Раифова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Салиева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Северняк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Йорданка Йорданова Петрова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Северняк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Георгиева Петкова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Северняк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Семра Кемал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Шефкед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082000015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Северняк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Венцислав Василев Божилов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Пор.Кърджиево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Стоилова Иванова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Пор.Кърджиево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Пенка Георгиева Енчева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Пор.Кърджиево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Ганка Митева Петрова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Пор.Кърджиево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Стойка Цветанова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Пор.Кърджиево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Маргарита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Ованезова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Кап.Димитрово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Анета Борисова Дамянова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Кап. Димитрово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Илиана Атанасова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Кап. Димитрово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Мариян Петров Георгиев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Кап.Димитрово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Руска Пенкова Тодорова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Кап. Димитрово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Веселина Христова Ганчева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Кап. Димитрово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Леман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Айредин</w:t>
            </w:r>
            <w:proofErr w:type="spellEnd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Сюлейман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7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Кап.Димитрово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Христова Стоянова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ДСХ 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Мима Димитрова Жекова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ДСХ - 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Джеврие Хасан Ахмед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ДСХ - 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Николинка Калева Янева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средно-специално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082000018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ДСХ - 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Ивайло Пантелеев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Пушков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082000018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ДСХ Добрин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Иванова Василева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6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РЕЗЕРВИ: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Иванка Петрова </w:t>
            </w:r>
            <w:proofErr w:type="spellStart"/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Купенска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Василева Пасева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Керанова Караиванова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БСП ЛБ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 Стоянов Стойчев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Димитров Желязков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 ЛБ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Гюлер Байрям Али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8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lang w:eastAsia="bg-BG"/>
              </w:rPr>
              <w:t>Нежмидин</w:t>
            </w:r>
            <w:proofErr w:type="spellEnd"/>
            <w:r w:rsidRPr="00162B84">
              <w:rPr>
                <w:rFonts w:ascii="Arial" w:eastAsia="Times New Roman" w:hAnsi="Arial" w:cs="Arial"/>
                <w:lang w:eastAsia="bg-BG"/>
              </w:rPr>
              <w:t xml:space="preserve"> Сюлейман Ибрям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62B84">
              <w:rPr>
                <w:rFonts w:ascii="Arial" w:eastAsia="Times New Roman" w:hAnsi="Arial" w:cs="Arial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lang w:eastAsia="bg-BG"/>
              </w:rPr>
              <w:t>Варол</w:t>
            </w:r>
            <w:proofErr w:type="spellEnd"/>
            <w:r w:rsidRPr="00162B84">
              <w:rPr>
                <w:rFonts w:ascii="Arial" w:eastAsia="Times New Roman" w:hAnsi="Arial" w:cs="Arial"/>
                <w:lang w:eastAsia="bg-BG"/>
              </w:rPr>
              <w:t xml:space="preserve"> Касим Ибрям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62B84">
              <w:rPr>
                <w:rFonts w:ascii="Arial" w:eastAsia="Times New Roman" w:hAnsi="Arial" w:cs="Arial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8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lang w:eastAsia="bg-BG"/>
              </w:rPr>
              <w:t>Гьонюл</w:t>
            </w:r>
            <w:proofErr w:type="spellEnd"/>
            <w:r w:rsidRPr="00162B84">
              <w:rPr>
                <w:rFonts w:ascii="Arial" w:eastAsia="Times New Roman" w:hAnsi="Arial" w:cs="Arial"/>
                <w:lang w:eastAsia="bg-BG"/>
              </w:rPr>
              <w:t xml:space="preserve"> Алил Али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62B84">
              <w:rPr>
                <w:rFonts w:ascii="Arial" w:eastAsia="Times New Roman" w:hAnsi="Arial" w:cs="Arial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62B8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62B8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Атанас </w:t>
            </w:r>
            <w:proofErr w:type="spellStart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Светославов</w:t>
            </w:r>
            <w:proofErr w:type="spellEnd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 Стоянов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АБВ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proofErr w:type="spellStart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Четин</w:t>
            </w:r>
            <w:proofErr w:type="spellEnd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 Метин </w:t>
            </w:r>
            <w:proofErr w:type="spellStart"/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Мюзекя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АБВ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основно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Гинка Ангелова Божанова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Кина Георгиева Николова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Росен Цветков Иванов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средно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Живка Николова Георгиева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висше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Катя Василева Пасева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62B84" w:rsidRPr="00162B84" w:rsidTr="00162B84">
        <w:trPr>
          <w:trHeight w:val="25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2B84" w:rsidRPr="00162B84" w:rsidRDefault="00162B84" w:rsidP="0016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62B8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162B84" w:rsidRPr="00162B84" w:rsidRDefault="00162B84" w:rsidP="00BE6ECE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</w:rPr>
      </w:pPr>
    </w:p>
    <w:p w:rsidR="00AA2310" w:rsidRPr="00AA2310" w:rsidRDefault="00AA2310" w:rsidP="00A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AA2310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E6ECE" w:rsidRDefault="00BE6ECE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BE6ECE" w:rsidRDefault="00BE6ECE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6925BF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71340A">
        <w:rPr>
          <w:color w:val="000000" w:themeColor="text1"/>
          <w:sz w:val="24"/>
          <w:szCs w:val="24"/>
        </w:rPr>
        <w:t>Секретар</w:t>
      </w:r>
      <w:r w:rsidR="003E2498" w:rsidRPr="003E2498">
        <w:rPr>
          <w:color w:val="000000" w:themeColor="text1"/>
          <w:sz w:val="24"/>
          <w:szCs w:val="24"/>
        </w:rPr>
        <w:t>:</w:t>
      </w:r>
    </w:p>
    <w:p w:rsidR="003E2498" w:rsidRPr="003E2498" w:rsidRDefault="006925BF" w:rsidP="006925B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          </w:t>
      </w:r>
      <w:r w:rsidR="007134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 w:rsidSect="0071340A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E74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6781D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62B84"/>
    <w:rsid w:val="00165DB5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5B7B3C"/>
    <w:rsid w:val="006925BF"/>
    <w:rsid w:val="0071340A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AA2310"/>
    <w:rsid w:val="00B537DA"/>
    <w:rsid w:val="00B95284"/>
    <w:rsid w:val="00BA70F3"/>
    <w:rsid w:val="00BE6ECE"/>
    <w:rsid w:val="00C70AED"/>
    <w:rsid w:val="00D25A2D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13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13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4</cp:revision>
  <cp:lastPrinted>2015-09-26T07:48:00Z</cp:lastPrinted>
  <dcterms:created xsi:type="dcterms:W3CDTF">2015-09-25T12:13:00Z</dcterms:created>
  <dcterms:modified xsi:type="dcterms:W3CDTF">2015-09-26T07:49:00Z</dcterms:modified>
</cp:coreProperties>
</file>